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8802" w14:textId="77777777" w:rsidR="00F746D8" w:rsidRPr="009F43B0" w:rsidRDefault="00F746D8" w:rsidP="00F746D8">
      <w:pPr>
        <w:pStyle w:val="Title"/>
        <w:rPr>
          <w:rFonts w:ascii="Verdana" w:hAnsi="Verdana"/>
        </w:rPr>
      </w:pPr>
      <w:bookmarkStart w:id="0" w:name="_Hlk43195383"/>
      <w:bookmarkStart w:id="1" w:name="_Hlk48591184"/>
      <w:r w:rsidRPr="009F43B0">
        <w:rPr>
          <w:rFonts w:ascii="Verdana" w:hAnsi="Verdana"/>
        </w:rPr>
        <w:t>AGENDA</w:t>
      </w:r>
    </w:p>
    <w:p w14:paraId="515997EE" w14:textId="77777777" w:rsidR="00F746D8" w:rsidRDefault="00F746D8" w:rsidP="00F746D8">
      <w:pPr>
        <w:jc w:val="center"/>
        <w:rPr>
          <w:rFonts w:ascii="Verdana" w:hAnsi="Verdana"/>
          <w:b/>
          <w:u w:val="single"/>
        </w:rPr>
      </w:pPr>
    </w:p>
    <w:p w14:paraId="7526722E" w14:textId="4C4C82F8" w:rsidR="0007065B" w:rsidRDefault="0007065B" w:rsidP="00F746D8">
      <w:pPr>
        <w:jc w:val="center"/>
        <w:rPr>
          <w:rFonts w:ascii="Verdana" w:hAnsi="Verdana"/>
          <w:b/>
          <w:u w:val="single"/>
        </w:rPr>
      </w:pPr>
    </w:p>
    <w:p w14:paraId="5EF73E0E" w14:textId="77777777" w:rsidR="00F746D8" w:rsidRPr="009F43B0" w:rsidRDefault="00F746D8" w:rsidP="00F746D8">
      <w:pPr>
        <w:pStyle w:val="Subtitle"/>
        <w:rPr>
          <w:rFonts w:ascii="Verdana" w:hAnsi="Verdana"/>
        </w:rPr>
      </w:pPr>
      <w:r w:rsidRPr="009F43B0">
        <w:rPr>
          <w:rFonts w:ascii="Verdana" w:hAnsi="Verdana"/>
        </w:rPr>
        <w:t>Election Commission</w:t>
      </w:r>
    </w:p>
    <w:p w14:paraId="4E1475ED" w14:textId="6531996F" w:rsidR="00F746D8" w:rsidRDefault="00F746D8" w:rsidP="00F746D8">
      <w:pPr>
        <w:jc w:val="center"/>
        <w:rPr>
          <w:rFonts w:ascii="Verdana" w:hAnsi="Verdana"/>
          <w:b/>
        </w:rPr>
      </w:pPr>
      <w:smartTag w:uri="urn:schemas-microsoft-com:office:smarttags" w:element="City">
        <w:r w:rsidRPr="009F43B0">
          <w:rPr>
            <w:rFonts w:ascii="Verdana" w:hAnsi="Verdana"/>
            <w:b/>
          </w:rPr>
          <w:t>City of Aurora</w:t>
        </w:r>
      </w:smartTag>
      <w:r w:rsidRPr="009F43B0">
        <w:rPr>
          <w:rFonts w:ascii="Verdana" w:hAnsi="Verdana"/>
          <w:b/>
        </w:rPr>
        <w:t>, Colorado</w:t>
      </w:r>
    </w:p>
    <w:p w14:paraId="3AD8308F" w14:textId="12CBB3BF" w:rsidR="00EF550A" w:rsidRDefault="00EF550A" w:rsidP="00F746D8">
      <w:pPr>
        <w:jc w:val="center"/>
        <w:rPr>
          <w:rFonts w:ascii="Verdana" w:hAnsi="Verdana"/>
          <w:b/>
        </w:rPr>
      </w:pPr>
    </w:p>
    <w:p w14:paraId="39222657" w14:textId="33F2CFB1" w:rsidR="00EF550A" w:rsidRPr="00EF550A" w:rsidRDefault="00EF550A" w:rsidP="00EF550A">
      <w:pPr>
        <w:jc w:val="center"/>
        <w:rPr>
          <w:rFonts w:ascii="Verdana" w:hAnsi="Verdana"/>
          <w:b/>
          <w:u w:val="single"/>
        </w:rPr>
      </w:pPr>
      <w:bookmarkStart w:id="2" w:name="_GoBack"/>
      <w:r>
        <w:rPr>
          <w:rFonts w:ascii="Verdana" w:hAnsi="Verdana"/>
          <w:b/>
          <w:u w:val="single"/>
        </w:rPr>
        <w:t>Public Listening Line</w:t>
      </w:r>
    </w:p>
    <w:p w14:paraId="6E25B9E9" w14:textId="77777777" w:rsidR="00EF550A" w:rsidRPr="00EF550A" w:rsidRDefault="00EF550A" w:rsidP="00EF550A">
      <w:pPr>
        <w:jc w:val="center"/>
        <w:rPr>
          <w:rFonts w:ascii="Verdana" w:hAnsi="Verdana"/>
        </w:rPr>
      </w:pPr>
      <w:r w:rsidRPr="00EF550A">
        <w:rPr>
          <w:rFonts w:ascii="Verdana" w:hAnsi="Verdana"/>
        </w:rPr>
        <w:t>Dial Access Number 1-877-820-7831</w:t>
      </w:r>
    </w:p>
    <w:p w14:paraId="01FCF2F2" w14:textId="77B41527" w:rsidR="00F746D8" w:rsidRPr="00EF550A" w:rsidRDefault="00EF550A" w:rsidP="00EF550A">
      <w:pPr>
        <w:jc w:val="center"/>
        <w:rPr>
          <w:rFonts w:ascii="Verdana" w:hAnsi="Verdana"/>
          <w:b/>
        </w:rPr>
      </w:pPr>
      <w:r w:rsidRPr="00EF550A">
        <w:rPr>
          <w:rFonts w:ascii="Verdana" w:hAnsi="Verdana"/>
        </w:rPr>
        <w:t xml:space="preserve">Enter Participant Passcode: </w:t>
      </w:r>
      <w:r w:rsidR="0091307D">
        <w:rPr>
          <w:rFonts w:ascii="Verdana" w:hAnsi="Verdana"/>
        </w:rPr>
        <w:t>254610</w:t>
      </w:r>
      <w:r w:rsidRPr="00EF550A">
        <w:rPr>
          <w:rFonts w:ascii="Verdana" w:hAnsi="Verdana"/>
        </w:rPr>
        <w:t>#</w:t>
      </w:r>
    </w:p>
    <w:bookmarkEnd w:id="2"/>
    <w:p w14:paraId="7D33099B" w14:textId="77777777" w:rsidR="00EF550A" w:rsidRPr="009F43B0" w:rsidRDefault="00EF550A" w:rsidP="00EF550A">
      <w:pPr>
        <w:jc w:val="center"/>
        <w:rPr>
          <w:rFonts w:ascii="Verdana" w:hAnsi="Verdana"/>
          <w:b/>
        </w:rPr>
      </w:pPr>
    </w:p>
    <w:p w14:paraId="6000EC54" w14:textId="23B31057" w:rsidR="00F746D8" w:rsidRPr="009F43B0" w:rsidRDefault="008117B4" w:rsidP="00F746D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January</w:t>
      </w:r>
      <w:r w:rsidR="002D32E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20</w:t>
      </w:r>
      <w:r w:rsidR="00E62BC5">
        <w:rPr>
          <w:rFonts w:ascii="Verdana" w:hAnsi="Verdana"/>
          <w:b/>
        </w:rPr>
        <w:t xml:space="preserve">, </w:t>
      </w:r>
      <w:r w:rsidR="00CC4EDD">
        <w:rPr>
          <w:rFonts w:ascii="Verdana" w:hAnsi="Verdana"/>
          <w:b/>
        </w:rPr>
        <w:t>20</w:t>
      </w:r>
      <w:r w:rsidR="00CF64F0">
        <w:rPr>
          <w:rFonts w:ascii="Verdana" w:hAnsi="Verdana"/>
          <w:b/>
        </w:rPr>
        <w:t>2</w:t>
      </w:r>
      <w:r>
        <w:rPr>
          <w:rFonts w:ascii="Verdana" w:hAnsi="Verdana"/>
          <w:b/>
        </w:rPr>
        <w:t>1</w:t>
      </w:r>
    </w:p>
    <w:p w14:paraId="1E773820" w14:textId="6BD47BB0" w:rsidR="00F746D8" w:rsidRDefault="00F746D8" w:rsidP="00F746D8">
      <w:pPr>
        <w:jc w:val="center"/>
        <w:rPr>
          <w:rFonts w:ascii="Verdana" w:hAnsi="Verdana"/>
          <w:b/>
        </w:rPr>
      </w:pPr>
      <w:r w:rsidRPr="009F43B0">
        <w:rPr>
          <w:rFonts w:ascii="Verdana" w:hAnsi="Verdana"/>
          <w:b/>
        </w:rPr>
        <w:t>6:00 p.m.</w:t>
      </w:r>
    </w:p>
    <w:p w14:paraId="5199F12B" w14:textId="77777777" w:rsidR="008117B4" w:rsidRPr="009F43B0" w:rsidRDefault="008117B4" w:rsidP="00F746D8">
      <w:pPr>
        <w:jc w:val="center"/>
        <w:rPr>
          <w:rFonts w:ascii="Verdana" w:hAnsi="Verdana"/>
          <w:b/>
        </w:rPr>
      </w:pPr>
    </w:p>
    <w:p w14:paraId="2754BE66" w14:textId="7919279E" w:rsidR="008117B4" w:rsidRDefault="00F746D8" w:rsidP="00F746D8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8117B4">
        <w:rPr>
          <w:rFonts w:ascii="Verdana" w:hAnsi="Verdana"/>
        </w:rPr>
        <w:t>Call to Order</w:t>
      </w:r>
    </w:p>
    <w:p w14:paraId="5511CD10" w14:textId="77777777" w:rsidR="008117B4" w:rsidRDefault="008117B4" w:rsidP="008117B4">
      <w:pPr>
        <w:pStyle w:val="ListParagraph"/>
        <w:ind w:left="1080"/>
        <w:rPr>
          <w:rFonts w:ascii="Verdana" w:hAnsi="Verdana"/>
        </w:rPr>
      </w:pPr>
    </w:p>
    <w:p w14:paraId="572361A9" w14:textId="32DEC5BD" w:rsidR="00F746D8" w:rsidRPr="008117B4" w:rsidRDefault="00F746D8" w:rsidP="00F746D8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8117B4">
        <w:rPr>
          <w:rFonts w:ascii="Verdana" w:hAnsi="Verdana"/>
        </w:rPr>
        <w:t>Roll Call</w:t>
      </w:r>
      <w:r w:rsidR="008117B4" w:rsidRPr="008117B4">
        <w:rPr>
          <w:rFonts w:ascii="Verdana" w:hAnsi="Verdana"/>
        </w:rPr>
        <w:t xml:space="preserve"> of Voting Members and Determination of Quorum</w:t>
      </w:r>
    </w:p>
    <w:p w14:paraId="09D2BF4F" w14:textId="206A1D2B" w:rsidR="005D4361" w:rsidRDefault="00F746D8" w:rsidP="00F746D8">
      <w:pPr>
        <w:rPr>
          <w:rFonts w:ascii="Verdana" w:hAnsi="Verdana"/>
        </w:rPr>
      </w:pPr>
      <w:r w:rsidRPr="009F43B0">
        <w:rPr>
          <w:rFonts w:ascii="Verdana" w:hAnsi="Verdana"/>
        </w:rPr>
        <w:tab/>
      </w:r>
      <w:r w:rsidRPr="009F43B0">
        <w:rPr>
          <w:rFonts w:ascii="Verdana" w:hAnsi="Verdana"/>
        </w:rPr>
        <w:tab/>
        <w:t>Carolyn Boller</w:t>
      </w:r>
    </w:p>
    <w:p w14:paraId="7501FFAE" w14:textId="77777777" w:rsidR="00FD35A3" w:rsidRPr="009F43B0" w:rsidRDefault="00FD35A3" w:rsidP="00FD35A3">
      <w:pPr>
        <w:ind w:left="1440"/>
        <w:rPr>
          <w:rFonts w:ascii="Verdana" w:hAnsi="Verdana"/>
        </w:rPr>
      </w:pPr>
      <w:r>
        <w:rPr>
          <w:rFonts w:ascii="Verdana" w:hAnsi="Verdana"/>
        </w:rPr>
        <w:t>Jessica Chauvin</w:t>
      </w:r>
    </w:p>
    <w:p w14:paraId="68BAA913" w14:textId="77777777" w:rsidR="005D4361" w:rsidRPr="009F43B0" w:rsidRDefault="005D4361" w:rsidP="00F746D8">
      <w:pPr>
        <w:rPr>
          <w:rFonts w:ascii="Verdana" w:hAnsi="Verdana"/>
        </w:rPr>
      </w:pPr>
      <w:r w:rsidRPr="009F43B0">
        <w:rPr>
          <w:rFonts w:ascii="Verdana" w:hAnsi="Verdana"/>
        </w:rPr>
        <w:tab/>
      </w:r>
      <w:r w:rsidRPr="009F43B0">
        <w:rPr>
          <w:rFonts w:ascii="Verdana" w:hAnsi="Verdana"/>
        </w:rPr>
        <w:tab/>
        <w:t>Scott Irvin</w:t>
      </w:r>
    </w:p>
    <w:p w14:paraId="5BF52946" w14:textId="42CC4982" w:rsidR="00483AF3" w:rsidRDefault="00C54B0C" w:rsidP="00483AF3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William </w:t>
      </w:r>
      <w:proofErr w:type="spellStart"/>
      <w:r>
        <w:rPr>
          <w:rFonts w:ascii="Verdana" w:hAnsi="Verdana"/>
        </w:rPr>
        <w:t>McCartin</w:t>
      </w:r>
      <w:proofErr w:type="spellEnd"/>
    </w:p>
    <w:p w14:paraId="10D6E09A" w14:textId="1BEA1C7D" w:rsidR="008117B4" w:rsidRDefault="00F032A3" w:rsidP="008117B4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Joanna </w:t>
      </w:r>
      <w:proofErr w:type="spellStart"/>
      <w:r>
        <w:rPr>
          <w:rFonts w:ascii="Verdana" w:hAnsi="Verdana"/>
        </w:rPr>
        <w:t>Floribu</w:t>
      </w:r>
      <w:r w:rsidR="008117B4">
        <w:rPr>
          <w:rFonts w:ascii="Verdana" w:hAnsi="Verdana"/>
        </w:rPr>
        <w:t>s</w:t>
      </w:r>
      <w:proofErr w:type="spellEnd"/>
    </w:p>
    <w:p w14:paraId="7F53BAF4" w14:textId="77777777" w:rsidR="008117B4" w:rsidRDefault="008117B4" w:rsidP="008117B4">
      <w:pPr>
        <w:ind w:left="720" w:firstLine="720"/>
        <w:rPr>
          <w:rFonts w:ascii="Verdana" w:hAnsi="Verdana"/>
        </w:rPr>
      </w:pPr>
    </w:p>
    <w:p w14:paraId="5910F60B" w14:textId="77777777" w:rsidR="008117B4" w:rsidRDefault="008117B4" w:rsidP="006E482D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8117B4">
        <w:rPr>
          <w:rFonts w:ascii="Verdana" w:hAnsi="Verdana"/>
        </w:rPr>
        <w:t>Approval of Agenda</w:t>
      </w:r>
    </w:p>
    <w:p w14:paraId="14796992" w14:textId="77777777" w:rsidR="008117B4" w:rsidRDefault="008117B4" w:rsidP="008117B4">
      <w:pPr>
        <w:pStyle w:val="ListParagraph"/>
        <w:ind w:left="1080"/>
        <w:rPr>
          <w:rFonts w:ascii="Verdana" w:hAnsi="Verdana"/>
        </w:rPr>
      </w:pPr>
    </w:p>
    <w:p w14:paraId="323F5DA3" w14:textId="77777777" w:rsidR="008117B4" w:rsidRDefault="001604AA" w:rsidP="008117B4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8117B4">
        <w:rPr>
          <w:rFonts w:ascii="Verdana" w:hAnsi="Verdana"/>
        </w:rPr>
        <w:t xml:space="preserve">Approval of </w:t>
      </w:r>
      <w:r w:rsidR="008117B4" w:rsidRPr="008117B4">
        <w:rPr>
          <w:rFonts w:ascii="Verdana" w:hAnsi="Verdana"/>
        </w:rPr>
        <w:t>Minutes held December 16, 2020</w:t>
      </w:r>
      <w:r w:rsidR="006030F5" w:rsidRPr="008117B4">
        <w:rPr>
          <w:rFonts w:ascii="Verdana" w:hAnsi="Verdana"/>
        </w:rPr>
        <w:t xml:space="preserve"> </w:t>
      </w:r>
    </w:p>
    <w:p w14:paraId="43F805DD" w14:textId="77777777" w:rsidR="008117B4" w:rsidRPr="008117B4" w:rsidRDefault="008117B4" w:rsidP="008117B4">
      <w:pPr>
        <w:pStyle w:val="ListParagraph"/>
        <w:rPr>
          <w:rFonts w:ascii="Verdana" w:hAnsi="Verdana"/>
        </w:rPr>
      </w:pPr>
    </w:p>
    <w:p w14:paraId="3A028E48" w14:textId="3A83188A" w:rsidR="008117B4" w:rsidRPr="008117B4" w:rsidRDefault="008117B4" w:rsidP="008117B4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8117B4">
        <w:rPr>
          <w:rFonts w:ascii="Verdana" w:hAnsi="Verdana"/>
        </w:rPr>
        <w:t>Discuss</w:t>
      </w:r>
      <w:r>
        <w:rPr>
          <w:rFonts w:ascii="Verdana" w:hAnsi="Verdana"/>
        </w:rPr>
        <w:t>ion of the upcoming 2021 election</w:t>
      </w:r>
      <w:r w:rsidRPr="008117B4">
        <w:rPr>
          <w:rFonts w:ascii="Verdana" w:hAnsi="Verdana"/>
        </w:rPr>
        <w:t xml:space="preserve"> </w:t>
      </w:r>
    </w:p>
    <w:p w14:paraId="0EC8AAE5" w14:textId="77777777" w:rsidR="008117B4" w:rsidRDefault="008117B4" w:rsidP="008117B4">
      <w:pPr>
        <w:pStyle w:val="ListParagraph"/>
        <w:ind w:left="1800"/>
        <w:rPr>
          <w:rFonts w:ascii="Verdana" w:hAnsi="Verdana"/>
        </w:rPr>
      </w:pPr>
    </w:p>
    <w:p w14:paraId="759EFF86" w14:textId="5B5AF3AF" w:rsidR="008117B4" w:rsidRDefault="008117B4" w:rsidP="008117B4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Pr="008117B4">
        <w:rPr>
          <w:rFonts w:ascii="Verdana" w:hAnsi="Verdana"/>
        </w:rPr>
        <w:t>tatus of the new campaign finance ordinance</w:t>
      </w:r>
      <w:r>
        <w:rPr>
          <w:rFonts w:ascii="Verdana" w:hAnsi="Verdana"/>
        </w:rPr>
        <w:t xml:space="preserve"> and updated financial reports</w:t>
      </w:r>
    </w:p>
    <w:p w14:paraId="39AEAF4B" w14:textId="788A470B" w:rsidR="008117B4" w:rsidRDefault="008117B4" w:rsidP="008117B4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Status of training for candidates</w:t>
      </w:r>
    </w:p>
    <w:p w14:paraId="65D82ABC" w14:textId="77777777" w:rsidR="008117B4" w:rsidRPr="00D67E85" w:rsidRDefault="008117B4" w:rsidP="008117B4">
      <w:pPr>
        <w:pStyle w:val="ListParagraph"/>
        <w:ind w:left="1800"/>
        <w:rPr>
          <w:rFonts w:ascii="Verdana" w:hAnsi="Verdana"/>
        </w:rPr>
      </w:pPr>
    </w:p>
    <w:p w14:paraId="569320BC" w14:textId="1516BB06" w:rsidR="009B4E84" w:rsidRPr="009F43B0" w:rsidRDefault="001604AA" w:rsidP="0016572D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9B4E84">
        <w:rPr>
          <w:rFonts w:ascii="Verdana" w:hAnsi="Verdana"/>
        </w:rPr>
        <w:t xml:space="preserve">. </w:t>
      </w:r>
      <w:r w:rsidR="009B4E84">
        <w:rPr>
          <w:rFonts w:ascii="Verdana" w:hAnsi="Verdana"/>
        </w:rPr>
        <w:tab/>
        <w:t>Misc.</w:t>
      </w:r>
    </w:p>
    <w:p w14:paraId="172F0F9C" w14:textId="60D5BCEB" w:rsidR="00F746D8" w:rsidRPr="009F43B0" w:rsidRDefault="00F746D8" w:rsidP="007F3242">
      <w:pPr>
        <w:rPr>
          <w:rFonts w:ascii="Verdana" w:hAnsi="Verdana"/>
        </w:rPr>
      </w:pPr>
    </w:p>
    <w:p w14:paraId="0376A3C6" w14:textId="5240E958" w:rsidR="00F746D8" w:rsidRPr="009F43B0" w:rsidRDefault="001604AA" w:rsidP="00F746D8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F746D8" w:rsidRPr="009F43B0">
        <w:rPr>
          <w:rFonts w:ascii="Verdana" w:hAnsi="Verdana"/>
        </w:rPr>
        <w:t>.</w:t>
      </w:r>
      <w:r w:rsidR="00F746D8" w:rsidRPr="009F43B0">
        <w:rPr>
          <w:rFonts w:ascii="Verdana" w:hAnsi="Verdana"/>
        </w:rPr>
        <w:tab/>
        <w:t>Adjournment</w:t>
      </w:r>
    </w:p>
    <w:bookmarkEnd w:id="0"/>
    <w:p w14:paraId="79759D12" w14:textId="77777777" w:rsidR="00F746D8" w:rsidRPr="009F43B0" w:rsidRDefault="00F746D8" w:rsidP="00F746D8">
      <w:pPr>
        <w:rPr>
          <w:rFonts w:ascii="Verdana" w:hAnsi="Verdana"/>
        </w:rPr>
      </w:pPr>
    </w:p>
    <w:p w14:paraId="3017B9F2" w14:textId="77777777" w:rsidR="00F746D8" w:rsidRPr="009F43B0" w:rsidRDefault="00F746D8" w:rsidP="00F746D8">
      <w:pPr>
        <w:rPr>
          <w:rFonts w:ascii="Verdana" w:hAnsi="Verdana"/>
        </w:rPr>
      </w:pPr>
    </w:p>
    <w:p w14:paraId="19453CE0" w14:textId="77777777" w:rsidR="00F246E8" w:rsidRPr="009F43B0" w:rsidRDefault="00F246E8" w:rsidP="00F246E8">
      <w:pPr>
        <w:rPr>
          <w:rFonts w:ascii="Verdana" w:hAnsi="Verdana"/>
        </w:rPr>
      </w:pPr>
    </w:p>
    <w:bookmarkEnd w:id="1"/>
    <w:p w14:paraId="103D2D8D" w14:textId="77777777" w:rsidR="00F246E8" w:rsidRDefault="00F246E8" w:rsidP="00F246E8"/>
    <w:p w14:paraId="16093B57" w14:textId="77777777" w:rsidR="00A63525" w:rsidRDefault="00A63525"/>
    <w:sectPr w:rsidR="00A63525" w:rsidSect="00854425">
      <w:pgSz w:w="12242" w:h="15842"/>
      <w:pgMar w:top="965" w:right="1080" w:bottom="475" w:left="1080" w:header="965" w:footer="475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5192"/>
    <w:multiLevelType w:val="hybridMultilevel"/>
    <w:tmpl w:val="CCF2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48EB"/>
    <w:multiLevelType w:val="hybridMultilevel"/>
    <w:tmpl w:val="2C0ADF5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89834D8"/>
    <w:multiLevelType w:val="hybridMultilevel"/>
    <w:tmpl w:val="CA465690"/>
    <w:lvl w:ilvl="0" w:tplc="25A451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83EE8"/>
    <w:multiLevelType w:val="hybridMultilevel"/>
    <w:tmpl w:val="CC2E8806"/>
    <w:lvl w:ilvl="0" w:tplc="234EC40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008E6"/>
    <w:multiLevelType w:val="hybridMultilevel"/>
    <w:tmpl w:val="381A8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3D1"/>
    <w:multiLevelType w:val="hybridMultilevel"/>
    <w:tmpl w:val="00AAC098"/>
    <w:lvl w:ilvl="0" w:tplc="234EC40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6605A"/>
    <w:multiLevelType w:val="hybridMultilevel"/>
    <w:tmpl w:val="2EC6AF90"/>
    <w:lvl w:ilvl="0" w:tplc="6712B65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9C1273"/>
    <w:multiLevelType w:val="hybridMultilevel"/>
    <w:tmpl w:val="2004A6A6"/>
    <w:lvl w:ilvl="0" w:tplc="87A68D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4C360A2"/>
    <w:multiLevelType w:val="hybridMultilevel"/>
    <w:tmpl w:val="D78A45E4"/>
    <w:lvl w:ilvl="0" w:tplc="95F0B9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C3565C"/>
    <w:multiLevelType w:val="hybridMultilevel"/>
    <w:tmpl w:val="DF92A1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E456F2"/>
    <w:multiLevelType w:val="hybridMultilevel"/>
    <w:tmpl w:val="9FA4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A5403"/>
    <w:multiLevelType w:val="hybridMultilevel"/>
    <w:tmpl w:val="85A45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F17BC1"/>
    <w:multiLevelType w:val="hybridMultilevel"/>
    <w:tmpl w:val="04D47A22"/>
    <w:lvl w:ilvl="0" w:tplc="D74619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875A1D"/>
    <w:multiLevelType w:val="hybridMultilevel"/>
    <w:tmpl w:val="96608E7A"/>
    <w:lvl w:ilvl="0" w:tplc="57283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096B56"/>
    <w:multiLevelType w:val="hybridMultilevel"/>
    <w:tmpl w:val="2682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47C56"/>
    <w:multiLevelType w:val="hybridMultilevel"/>
    <w:tmpl w:val="D2DE454E"/>
    <w:lvl w:ilvl="0" w:tplc="900CAC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7F1E1D"/>
    <w:multiLevelType w:val="hybridMultilevel"/>
    <w:tmpl w:val="D5BC0708"/>
    <w:lvl w:ilvl="0" w:tplc="25A451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40D95"/>
    <w:multiLevelType w:val="hybridMultilevel"/>
    <w:tmpl w:val="6F347A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197002A"/>
    <w:multiLevelType w:val="hybridMultilevel"/>
    <w:tmpl w:val="EC6EE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5FF192E"/>
    <w:multiLevelType w:val="hybridMultilevel"/>
    <w:tmpl w:val="0CD4A0B8"/>
    <w:lvl w:ilvl="0" w:tplc="7B8E82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CAF07D9"/>
    <w:multiLevelType w:val="hybridMultilevel"/>
    <w:tmpl w:val="983E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9"/>
  </w:num>
  <w:num w:numId="8">
    <w:abstractNumId w:val="5"/>
  </w:num>
  <w:num w:numId="9">
    <w:abstractNumId w:val="18"/>
  </w:num>
  <w:num w:numId="10">
    <w:abstractNumId w:val="10"/>
  </w:num>
  <w:num w:numId="11">
    <w:abstractNumId w:val="15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17"/>
  </w:num>
  <w:num w:numId="17">
    <w:abstractNumId w:val="1"/>
  </w:num>
  <w:num w:numId="18">
    <w:abstractNumId w:val="13"/>
  </w:num>
  <w:num w:numId="19">
    <w:abstractNumId w:val="11"/>
  </w:num>
  <w:num w:numId="20">
    <w:abstractNumId w:val="20"/>
  </w:num>
  <w:num w:numId="21">
    <w:abstractNumId w:val="14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E8"/>
    <w:rsid w:val="00022988"/>
    <w:rsid w:val="00035446"/>
    <w:rsid w:val="00051DB0"/>
    <w:rsid w:val="00060022"/>
    <w:rsid w:val="0007065B"/>
    <w:rsid w:val="00095543"/>
    <w:rsid w:val="000C1EDE"/>
    <w:rsid w:val="000D3040"/>
    <w:rsid w:val="000E15B2"/>
    <w:rsid w:val="000F2C32"/>
    <w:rsid w:val="001177EA"/>
    <w:rsid w:val="0012481B"/>
    <w:rsid w:val="0013621F"/>
    <w:rsid w:val="001604AA"/>
    <w:rsid w:val="0016572D"/>
    <w:rsid w:val="001C2F56"/>
    <w:rsid w:val="001E6CD8"/>
    <w:rsid w:val="001E799E"/>
    <w:rsid w:val="0020041F"/>
    <w:rsid w:val="00233F1E"/>
    <w:rsid w:val="002362A5"/>
    <w:rsid w:val="00246C2B"/>
    <w:rsid w:val="00270154"/>
    <w:rsid w:val="002B070B"/>
    <w:rsid w:val="002C7B65"/>
    <w:rsid w:val="002D32EC"/>
    <w:rsid w:val="003111D4"/>
    <w:rsid w:val="003121D4"/>
    <w:rsid w:val="00337E50"/>
    <w:rsid w:val="00384294"/>
    <w:rsid w:val="003876D8"/>
    <w:rsid w:val="0039042B"/>
    <w:rsid w:val="003C2BD2"/>
    <w:rsid w:val="003D6DC7"/>
    <w:rsid w:val="003F5198"/>
    <w:rsid w:val="003F5ECF"/>
    <w:rsid w:val="003F7158"/>
    <w:rsid w:val="00425E8C"/>
    <w:rsid w:val="004319F8"/>
    <w:rsid w:val="00457D16"/>
    <w:rsid w:val="00460704"/>
    <w:rsid w:val="00483AF3"/>
    <w:rsid w:val="004D79BE"/>
    <w:rsid w:val="004E6A26"/>
    <w:rsid w:val="004F47DF"/>
    <w:rsid w:val="00501244"/>
    <w:rsid w:val="00560416"/>
    <w:rsid w:val="005C2262"/>
    <w:rsid w:val="005D4361"/>
    <w:rsid w:val="005E3798"/>
    <w:rsid w:val="005F20E2"/>
    <w:rsid w:val="006030F5"/>
    <w:rsid w:val="006105C7"/>
    <w:rsid w:val="00641965"/>
    <w:rsid w:val="00641E5A"/>
    <w:rsid w:val="00644DA8"/>
    <w:rsid w:val="00666C3B"/>
    <w:rsid w:val="006673A7"/>
    <w:rsid w:val="006721E0"/>
    <w:rsid w:val="006762D8"/>
    <w:rsid w:val="006813AD"/>
    <w:rsid w:val="006E482D"/>
    <w:rsid w:val="00733EA1"/>
    <w:rsid w:val="00736140"/>
    <w:rsid w:val="00751D21"/>
    <w:rsid w:val="0076495B"/>
    <w:rsid w:val="00791DA8"/>
    <w:rsid w:val="00793240"/>
    <w:rsid w:val="007C3F9E"/>
    <w:rsid w:val="007D6D17"/>
    <w:rsid w:val="007E6604"/>
    <w:rsid w:val="007F3242"/>
    <w:rsid w:val="00806325"/>
    <w:rsid w:val="0080664D"/>
    <w:rsid w:val="008117B4"/>
    <w:rsid w:val="00832EB1"/>
    <w:rsid w:val="008447CE"/>
    <w:rsid w:val="0085017D"/>
    <w:rsid w:val="00850A71"/>
    <w:rsid w:val="008B06A3"/>
    <w:rsid w:val="008C15F5"/>
    <w:rsid w:val="008F4AC0"/>
    <w:rsid w:val="0091307D"/>
    <w:rsid w:val="00914DAF"/>
    <w:rsid w:val="00932ECA"/>
    <w:rsid w:val="00992650"/>
    <w:rsid w:val="009B4E84"/>
    <w:rsid w:val="009C2B07"/>
    <w:rsid w:val="009F43B0"/>
    <w:rsid w:val="00A63525"/>
    <w:rsid w:val="00AC4BCA"/>
    <w:rsid w:val="00B10935"/>
    <w:rsid w:val="00B433C4"/>
    <w:rsid w:val="00B52CB7"/>
    <w:rsid w:val="00B77AAB"/>
    <w:rsid w:val="00BB52FD"/>
    <w:rsid w:val="00BE325C"/>
    <w:rsid w:val="00BE3F66"/>
    <w:rsid w:val="00C101B9"/>
    <w:rsid w:val="00C13EE4"/>
    <w:rsid w:val="00C54B0C"/>
    <w:rsid w:val="00C61898"/>
    <w:rsid w:val="00C630FF"/>
    <w:rsid w:val="00C67402"/>
    <w:rsid w:val="00CA745A"/>
    <w:rsid w:val="00CB327A"/>
    <w:rsid w:val="00CC4EDD"/>
    <w:rsid w:val="00CF64F0"/>
    <w:rsid w:val="00D01777"/>
    <w:rsid w:val="00D224C3"/>
    <w:rsid w:val="00D67A39"/>
    <w:rsid w:val="00D67E85"/>
    <w:rsid w:val="00D76AAB"/>
    <w:rsid w:val="00DC0C44"/>
    <w:rsid w:val="00DC20EC"/>
    <w:rsid w:val="00DF4CC1"/>
    <w:rsid w:val="00E35ECE"/>
    <w:rsid w:val="00E42F32"/>
    <w:rsid w:val="00E56B7C"/>
    <w:rsid w:val="00E62BC5"/>
    <w:rsid w:val="00E718EE"/>
    <w:rsid w:val="00E960DC"/>
    <w:rsid w:val="00EB569F"/>
    <w:rsid w:val="00ED7EEF"/>
    <w:rsid w:val="00EE1589"/>
    <w:rsid w:val="00EF550A"/>
    <w:rsid w:val="00F032A3"/>
    <w:rsid w:val="00F11818"/>
    <w:rsid w:val="00F246E8"/>
    <w:rsid w:val="00F33E73"/>
    <w:rsid w:val="00F4228E"/>
    <w:rsid w:val="00F43976"/>
    <w:rsid w:val="00F51AC9"/>
    <w:rsid w:val="00F54E4C"/>
    <w:rsid w:val="00F642E9"/>
    <w:rsid w:val="00F746D8"/>
    <w:rsid w:val="00F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10F176"/>
  <w15:docId w15:val="{C5C895C3-45FF-472F-8B29-EB802198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46E8"/>
    <w:pPr>
      <w:spacing w:line="240" w:lineRule="auto"/>
      <w:jc w:val="left"/>
    </w:pPr>
    <w:rPr>
      <w:rFonts w:ascii="Times New Roman" w:eastAsia="Times New Roman" w:hAnsi="Times New Roman" w:cs="Times New Roman"/>
      <w:kern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46E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F246E8"/>
    <w:rPr>
      <w:rFonts w:ascii="Times New Roman" w:eastAsia="Times New Roman" w:hAnsi="Times New Roman" w:cs="Times New Roman"/>
      <w:b/>
      <w:kern w:val="22"/>
      <w:szCs w:val="20"/>
      <w:u w:val="single"/>
    </w:rPr>
  </w:style>
  <w:style w:type="paragraph" w:styleId="Subtitle">
    <w:name w:val="Subtitle"/>
    <w:basedOn w:val="Normal"/>
    <w:link w:val="SubtitleChar"/>
    <w:qFormat/>
    <w:rsid w:val="00F246E8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246E8"/>
    <w:rPr>
      <w:rFonts w:ascii="Times New Roman" w:eastAsia="Times New Roman" w:hAnsi="Times New Roman" w:cs="Times New Roman"/>
      <w:b/>
      <w:kern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94"/>
    <w:rPr>
      <w:rFonts w:ascii="Segoe UI" w:eastAsia="Times New Roman" w:hAnsi="Segoe UI" w:cs="Segoe UI"/>
      <w:kern w:val="2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31C26D07F654A8EE1DE72D38FCC04" ma:contentTypeVersion="9" ma:contentTypeDescription="Create a new document." ma:contentTypeScope="" ma:versionID="8bef57035741054e8ce5800f9a83cb97">
  <xsd:schema xmlns:xsd="http://www.w3.org/2001/XMLSchema" xmlns:xs="http://www.w3.org/2001/XMLSchema" xmlns:p="http://schemas.microsoft.com/office/2006/metadata/properties" xmlns:ns3="a524315b-eb83-46ad-af42-6463e5a098c3" xmlns:ns4="b0f2f09b-6b58-4553-ad00-8fed3fd39a2d" targetNamespace="http://schemas.microsoft.com/office/2006/metadata/properties" ma:root="true" ma:fieldsID="2877af01582d55449da8bfa1b4d3e596" ns3:_="" ns4:_="">
    <xsd:import namespace="a524315b-eb83-46ad-af42-6463e5a098c3"/>
    <xsd:import namespace="b0f2f09b-6b58-4553-ad00-8fed3fd39a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4315b-eb83-46ad-af42-6463e5a09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f09b-6b58-4553-ad00-8fed3fd39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4A7A9-D043-4F81-AFC6-CACA0684F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4315b-eb83-46ad-af42-6463e5a098c3"/>
    <ds:schemaRef ds:uri="b0f2f09b-6b58-4553-ad00-8fed3fd39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DA2D7-DA38-41CF-A2A6-5350D3AB6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6EC20-750B-47E5-ABB8-FBCCBEBF40F9}">
  <ds:schemaRefs>
    <ds:schemaRef ds:uri="http://purl.org/dc/elements/1.1/"/>
    <ds:schemaRef ds:uri="http://schemas.microsoft.com/office/2006/metadata/properties"/>
    <ds:schemaRef ds:uri="b0f2f09b-6b58-4553-ad00-8fed3fd39a2d"/>
    <ds:schemaRef ds:uri="http://purl.org/dc/terms/"/>
    <ds:schemaRef ds:uri="a524315b-eb83-46ad-af42-6463e5a09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Aurora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Goldman</dc:creator>
  <cp:keywords/>
  <dc:description/>
  <cp:lastModifiedBy>Varney, Patricia</cp:lastModifiedBy>
  <cp:revision>2</cp:revision>
  <cp:lastPrinted>2019-08-21T23:29:00Z</cp:lastPrinted>
  <dcterms:created xsi:type="dcterms:W3CDTF">2021-01-19T21:52:00Z</dcterms:created>
  <dcterms:modified xsi:type="dcterms:W3CDTF">2021-01-19T21:52:00Z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0x01010029431C26D07F654A8EE1DE72D38FCC04</vt:lpwstr>
  </property>
</Properties>
</file>